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8F5" w:rsidRPr="00F57007" w:rsidRDefault="00E818F5" w:rsidP="00E818F5">
      <w:pPr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F57007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 районный исполнительный комитет</w:t>
      </w:r>
    </w:p>
    <w:p w:rsidR="00E818F5" w:rsidRPr="00F57007" w:rsidRDefault="00E818F5" w:rsidP="00E818F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57007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E818F5" w:rsidRPr="00F57007" w:rsidRDefault="00E818F5" w:rsidP="00E818F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57007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E818F5" w:rsidRPr="00F57007" w:rsidRDefault="00E818F5" w:rsidP="00E818F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57007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E818F5" w:rsidRPr="00F57007" w:rsidRDefault="00E818F5" w:rsidP="00E818F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57007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E818F5" w:rsidRPr="00F57007" w:rsidRDefault="00E818F5" w:rsidP="00E818F5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57007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E818F5" w:rsidRPr="00283674" w:rsidRDefault="00E818F5" w:rsidP="00E818F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57007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фон)</w:t>
      </w:r>
    </w:p>
    <w:p w:rsidR="00E818F5" w:rsidRPr="00F57007" w:rsidRDefault="00E818F5" w:rsidP="00E818F5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F57007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476D98" w:rsidRPr="00476D98" w:rsidRDefault="00476D98" w:rsidP="00476D9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476D98">
        <w:rPr>
          <w:rFonts w:ascii="Times New Roman" w:hAnsi="Times New Roman"/>
          <w:sz w:val="24"/>
          <w:szCs w:val="24"/>
          <w:lang w:val="ru-RU"/>
        </w:rPr>
        <w:t>Прошу выдать справку, подтверждающую, что реализуемая продукция произведена физическим лицом и (или) лицами, состоящими с ним в отношениях близкого родства (родители (усыновители, удочерители),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на земельном участке, находящемся на территории Республики Беларусь и предоставленном ему и (или) таким лицам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надела.</w:t>
      </w:r>
    </w:p>
    <w:p w:rsidR="00476D98" w:rsidRPr="00476D98" w:rsidRDefault="00476D98" w:rsidP="00476D9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476D98">
        <w:rPr>
          <w:rFonts w:ascii="Times New Roman" w:hAnsi="Times New Roman"/>
          <w:sz w:val="24"/>
          <w:szCs w:val="24"/>
          <w:lang w:val="ru-RU"/>
        </w:rPr>
        <w:t>Площадь участка ____ га.</w:t>
      </w:r>
    </w:p>
    <w:p w:rsidR="00476D98" w:rsidRPr="00476D98" w:rsidRDefault="00476D98" w:rsidP="00476D98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ru-RU"/>
        </w:rPr>
      </w:pPr>
      <w:r w:rsidRPr="00476D98">
        <w:rPr>
          <w:rFonts w:ascii="Times New Roman" w:hAnsi="Times New Roman"/>
          <w:sz w:val="24"/>
          <w:szCs w:val="24"/>
          <w:lang w:val="ru-RU"/>
        </w:rPr>
        <w:t>Буду реализовывать:</w:t>
      </w:r>
    </w:p>
    <w:p w:rsidR="00476D98" w:rsidRPr="00BD206C" w:rsidRDefault="00476D98" w:rsidP="00476D98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BD206C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476D98" w:rsidRPr="00BD206C" w:rsidRDefault="00476D98" w:rsidP="00476D98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BD206C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476D98" w:rsidRPr="00BD206C" w:rsidRDefault="00476D98" w:rsidP="00476D98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BD206C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476D98" w:rsidRPr="00BD206C" w:rsidRDefault="00476D98" w:rsidP="00476D98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BD206C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476D98" w:rsidRPr="00BD206C" w:rsidRDefault="00476D98" w:rsidP="00476D98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BD206C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476D98" w:rsidRPr="00BD206C" w:rsidRDefault="00476D98" w:rsidP="00476D98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BD206C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476D98" w:rsidRPr="00BD206C" w:rsidRDefault="00476D98" w:rsidP="00476D98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BD206C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476D98" w:rsidRPr="00BD206C" w:rsidRDefault="00476D98" w:rsidP="00476D98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BD206C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476D98" w:rsidRPr="00BD206C" w:rsidRDefault="00476D98" w:rsidP="00476D98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BD206C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476D98" w:rsidRPr="00BD206C" w:rsidRDefault="00476D98" w:rsidP="00476D98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BD206C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476D98" w:rsidRPr="00BD206C" w:rsidRDefault="00476D98" w:rsidP="00476D98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BD206C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476D98" w:rsidRPr="00476D98" w:rsidRDefault="00476D98" w:rsidP="00476D98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476D98">
        <w:rPr>
          <w:rFonts w:ascii="Times New Roman" w:eastAsia="Times New Roman" w:hAnsi="Times New Roman"/>
          <w:sz w:val="24"/>
          <w:szCs w:val="24"/>
          <w:lang w:val="ru-RU"/>
        </w:rPr>
        <w:t xml:space="preserve">К заявлению прилагаю </w:t>
      </w:r>
      <w:r w:rsidRPr="00476D98">
        <w:rPr>
          <w:rFonts w:ascii="Times New Roman" w:hAnsi="Times New Roman"/>
          <w:color w:val="000000"/>
          <w:sz w:val="24"/>
          <w:szCs w:val="24"/>
          <w:lang w:val="ru-RU"/>
        </w:rPr>
        <w:t>(нужное подчеркнуть)</w:t>
      </w:r>
      <w:r w:rsidRPr="00476D98">
        <w:rPr>
          <w:rFonts w:ascii="Times New Roman" w:eastAsia="Times New Roman" w:hAnsi="Times New Roman"/>
          <w:sz w:val="24"/>
          <w:szCs w:val="24"/>
          <w:lang w:val="ru-RU"/>
        </w:rPr>
        <w:t>:</w:t>
      </w:r>
    </w:p>
    <w:p w:rsidR="00476D98" w:rsidRPr="00476D98" w:rsidRDefault="00476D98" w:rsidP="00476D98">
      <w:pPr>
        <w:pStyle w:val="a5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val="ru-RU"/>
        </w:rPr>
      </w:pPr>
      <w:r w:rsidRPr="00476D98">
        <w:rPr>
          <w:rFonts w:ascii="Times New Roman" w:eastAsia="Times New Roman" w:hAnsi="Times New Roman"/>
          <w:sz w:val="24"/>
          <w:szCs w:val="24"/>
          <w:lang w:val="ru-RU"/>
        </w:rPr>
        <w:t>- документы, подтверждающие отношения близкого родства (родители (усыновители, удочерители),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– в случае, если продукция произведена лицами, с которыми заявитель состоит в таких отношениях</w:t>
      </w:r>
      <w:r>
        <w:rPr>
          <w:rFonts w:ascii="Times New Roman" w:eastAsia="Times New Roman" w:hAnsi="Times New Roman"/>
          <w:sz w:val="24"/>
          <w:szCs w:val="24"/>
          <w:lang w:val="ru-RU"/>
        </w:rPr>
        <w:t>.</w:t>
      </w:r>
      <w:bookmarkStart w:id="0" w:name="_GoBack"/>
      <w:bookmarkEnd w:id="0"/>
    </w:p>
    <w:p w:rsidR="00476D98" w:rsidRPr="00476D98" w:rsidRDefault="00476D98" w:rsidP="00476D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6D98">
        <w:rPr>
          <w:rFonts w:ascii="Times New Roman" w:eastAsia="Times New Roman" w:hAnsi="Times New Roman"/>
          <w:sz w:val="28"/>
          <w:szCs w:val="28"/>
          <w:lang w:val="ru-RU" w:eastAsia="ru-RU"/>
        </w:rPr>
        <w:t>Дата _______________                  _____________              ___________________</w:t>
      </w:r>
    </w:p>
    <w:p w:rsidR="00476D98" w:rsidRPr="00476D98" w:rsidRDefault="00476D98" w:rsidP="00476D9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76D98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</w:t>
      </w:r>
      <w:r w:rsidRPr="00476D98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476D98" w:rsidRPr="00476D98" w:rsidRDefault="00476D98" w:rsidP="00476D98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476D98" w:rsidRPr="00476D98" w:rsidRDefault="00476D98" w:rsidP="00476D98">
      <w:pPr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CC4BC7" w:rsidRPr="00E818F5" w:rsidRDefault="00476D98" w:rsidP="00476D98">
      <w:pPr>
        <w:spacing w:after="0" w:line="240" w:lineRule="auto"/>
        <w:ind w:firstLine="720"/>
        <w:jc w:val="both"/>
        <w:rPr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</w:t>
      </w:r>
      <w:r w:rsidRPr="00476D98">
        <w:rPr>
          <w:rFonts w:ascii="Times New Roman" w:hAnsi="Times New Roman"/>
          <w:sz w:val="20"/>
          <w:szCs w:val="20"/>
          <w:lang w:val="ru-RU"/>
        </w:rPr>
        <w:t>пр. 18.14</w:t>
      </w:r>
    </w:p>
    <w:sectPr w:rsidR="00CC4BC7" w:rsidRPr="00E818F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6E7" w:rsidRDefault="003F56E7" w:rsidP="009339DB">
      <w:pPr>
        <w:spacing w:after="0" w:line="240" w:lineRule="auto"/>
      </w:pPr>
      <w:r>
        <w:separator/>
      </w:r>
    </w:p>
  </w:endnote>
  <w:endnote w:type="continuationSeparator" w:id="0">
    <w:p w:rsidR="003F56E7" w:rsidRDefault="003F56E7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6E7" w:rsidRDefault="003F56E7" w:rsidP="009339DB">
      <w:pPr>
        <w:spacing w:after="0" w:line="240" w:lineRule="auto"/>
      </w:pPr>
      <w:r>
        <w:separator/>
      </w:r>
    </w:p>
  </w:footnote>
  <w:footnote w:type="continuationSeparator" w:id="0">
    <w:p w:rsidR="003F56E7" w:rsidRDefault="003F56E7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33ACF"/>
    <w:multiLevelType w:val="hybridMultilevel"/>
    <w:tmpl w:val="C9264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10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3F56E7"/>
    <w:rsid w:val="00476D98"/>
    <w:rsid w:val="00593E60"/>
    <w:rsid w:val="00616F1E"/>
    <w:rsid w:val="006525C1"/>
    <w:rsid w:val="006A62AC"/>
    <w:rsid w:val="006C4AC0"/>
    <w:rsid w:val="007D55CC"/>
    <w:rsid w:val="00891E68"/>
    <w:rsid w:val="009339DB"/>
    <w:rsid w:val="00B25ADA"/>
    <w:rsid w:val="00B3508C"/>
    <w:rsid w:val="00B8259E"/>
    <w:rsid w:val="00C03F1C"/>
    <w:rsid w:val="00C17468"/>
    <w:rsid w:val="00CC4BC7"/>
    <w:rsid w:val="00D57B19"/>
    <w:rsid w:val="00E11025"/>
    <w:rsid w:val="00E52933"/>
    <w:rsid w:val="00E818F5"/>
    <w:rsid w:val="00E91318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CF5D8"/>
  <w15:docId w15:val="{703AE6A6-D196-47A9-A075-5ED723C0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8F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3</cp:revision>
  <dcterms:created xsi:type="dcterms:W3CDTF">2025-02-19T13:23:00Z</dcterms:created>
  <dcterms:modified xsi:type="dcterms:W3CDTF">2026-02-16T05:51:00Z</dcterms:modified>
</cp:coreProperties>
</file>